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440E9" w:rsidRDefault="00B440E9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B440E9" w:rsidRDefault="00773BCE">
      <w:pPr>
        <w:jc w:val="center"/>
        <w:rPr>
          <w:rFonts w:ascii="Arial" w:eastAsia="Arial" w:hAnsi="Arial" w:cs="Arial"/>
          <w:b/>
          <w:sz w:val="22"/>
          <w:szCs w:val="22"/>
        </w:rPr>
      </w:pPr>
      <w:bookmarkStart w:id="1" w:name="_GoBack"/>
      <w:bookmarkEnd w:id="1"/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B440E9" w:rsidRDefault="00B440E9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B440E9">
        <w:tc>
          <w:tcPr>
            <w:tcW w:w="3162" w:type="dxa"/>
            <w:shd w:val="clear" w:color="auto" w:fill="CCCCCC"/>
          </w:tcPr>
          <w:p w:rsidR="00B440E9" w:rsidRDefault="00773BC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B440E9" w:rsidRDefault="00B440E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440E9">
        <w:tc>
          <w:tcPr>
            <w:tcW w:w="3162" w:type="dxa"/>
            <w:shd w:val="clear" w:color="auto" w:fill="CCCCCC"/>
          </w:tcPr>
          <w:p w:rsidR="00B440E9" w:rsidRDefault="00773BC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B440E9" w:rsidRDefault="00B440E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440E9" w:rsidRDefault="00773BCE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B440E9">
        <w:tc>
          <w:tcPr>
            <w:tcW w:w="3129" w:type="dxa"/>
            <w:shd w:val="clear" w:color="auto" w:fill="BFBFBF"/>
          </w:tcPr>
          <w:p w:rsidR="00B440E9" w:rsidRDefault="00773BC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40E9">
        <w:tc>
          <w:tcPr>
            <w:tcW w:w="3129" w:type="dxa"/>
            <w:shd w:val="clear" w:color="auto" w:fill="BFBFBF"/>
          </w:tcPr>
          <w:p w:rsidR="00B440E9" w:rsidRDefault="00773BC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40E9">
        <w:tc>
          <w:tcPr>
            <w:tcW w:w="7048" w:type="dxa"/>
            <w:gridSpan w:val="2"/>
            <w:shd w:val="clear" w:color="auto" w:fill="BFBFBF"/>
          </w:tcPr>
          <w:p w:rsidR="00B440E9" w:rsidRDefault="00773BC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B440E9" w:rsidRDefault="00773BC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B440E9">
        <w:tc>
          <w:tcPr>
            <w:tcW w:w="7048" w:type="dxa"/>
            <w:gridSpan w:val="2"/>
            <w:shd w:val="clear" w:color="auto" w:fill="auto"/>
          </w:tcPr>
          <w:p w:rsidR="00B440E9" w:rsidRDefault="00773BCE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B440E9" w:rsidRDefault="00773BCE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B440E9">
        <w:tc>
          <w:tcPr>
            <w:tcW w:w="7048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40E9">
        <w:tc>
          <w:tcPr>
            <w:tcW w:w="7048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40E9">
        <w:tc>
          <w:tcPr>
            <w:tcW w:w="7048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B440E9" w:rsidRDefault="00B440E9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B440E9">
        <w:tc>
          <w:tcPr>
            <w:tcW w:w="2235" w:type="dxa"/>
            <w:shd w:val="clear" w:color="auto" w:fill="CCCCCC"/>
          </w:tcPr>
          <w:p w:rsidR="00B440E9" w:rsidRDefault="00773BC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B440E9" w:rsidRDefault="00B440E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40E9">
        <w:tc>
          <w:tcPr>
            <w:tcW w:w="7054" w:type="dxa"/>
            <w:gridSpan w:val="2"/>
            <w:shd w:val="clear" w:color="auto" w:fill="auto"/>
          </w:tcPr>
          <w:p w:rsidR="00B440E9" w:rsidRDefault="00773BC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</w:tc>
        <w:tc>
          <w:tcPr>
            <w:tcW w:w="7088" w:type="dxa"/>
            <w:shd w:val="clear" w:color="auto" w:fill="auto"/>
          </w:tcPr>
          <w:p w:rsidR="00B440E9" w:rsidRDefault="00773BC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B440E9" w:rsidRDefault="00B440E9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B440E9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B440E9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440E9" w:rsidRDefault="00773BC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B440E9" w:rsidRDefault="00B440E9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B440E9" w:rsidRDefault="00773BCE">
      <w:pPr>
        <w:spacing w:before="57" w:after="5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B440E9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73BCE">
      <w:r>
        <w:separator/>
      </w:r>
    </w:p>
  </w:endnote>
  <w:endnote w:type="continuationSeparator" w:id="0">
    <w:p w:rsidR="00000000" w:rsidRDefault="007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E9" w:rsidRDefault="00773BC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B440E9" w:rsidRDefault="00B440E9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73BCE">
      <w:r>
        <w:separator/>
      </w:r>
    </w:p>
  </w:footnote>
  <w:footnote w:type="continuationSeparator" w:id="0">
    <w:p w:rsidR="00000000" w:rsidRDefault="007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E9" w:rsidRDefault="00B440E9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440E9">
      <w:trPr>
        <w:trHeight w:val="1418"/>
        <w:jc w:val="center"/>
      </w:trPr>
      <w:tc>
        <w:tcPr>
          <w:tcW w:w="3000" w:type="dxa"/>
          <w:vAlign w:val="center"/>
        </w:tcPr>
        <w:p w:rsidR="00B440E9" w:rsidRDefault="00773BC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66040</wp:posOffset>
                </wp:positionH>
                <wp:positionV relativeFrom="paragraph">
                  <wp:posOffset>187325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B440E9" w:rsidRDefault="00773BC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440E9" w:rsidRDefault="00773BC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440E9" w:rsidRDefault="00773BC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B440E9" w:rsidRDefault="00773BC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B440E9" w:rsidRDefault="00B440E9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E9"/>
    <w:rsid w:val="00773BCE"/>
    <w:rsid w:val="00B4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pxjn8nBZuOXjzOZRTlCPA16pAA==">CgMxLjAyCGguZ2pkZ3hzOAByITFCSHZwUnZ4Ym9rbGs5ZGN3MmpVUFNIOEZDVTRyQTdodg==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2025-08-04T13:48:00Z</dcterms:modified>
</cp:coreProperties>
</file>